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EE" w:rsidRPr="00312D7E" w:rsidRDefault="00BE527B" w:rsidP="00312D7E">
      <w:pPr>
        <w:spacing w:after="0"/>
        <w:rPr>
          <w:sz w:val="32"/>
        </w:rPr>
      </w:pPr>
      <w:r>
        <w:rPr>
          <w:sz w:val="32"/>
        </w:rPr>
        <w:t>Rhodes</w:t>
      </w:r>
      <w:r w:rsidR="00C63B1D" w:rsidRPr="00312D7E">
        <w:rPr>
          <w:sz w:val="32"/>
        </w:rPr>
        <w:t xml:space="preserve"> Scholarship | </w:t>
      </w:r>
      <w:r w:rsidR="00817AA6" w:rsidRPr="00312D7E">
        <w:rPr>
          <w:sz w:val="32"/>
        </w:rPr>
        <w:t xml:space="preserve">Letter of Recommendation </w:t>
      </w:r>
      <w:r w:rsidR="00F61926">
        <w:rPr>
          <w:sz w:val="32"/>
        </w:rPr>
        <w:t>Cover Sheet</w:t>
      </w:r>
    </w:p>
    <w:p w:rsidR="00976F1C" w:rsidRPr="00E4305B" w:rsidRDefault="006E2768" w:rsidP="00E4305B">
      <w:pPr>
        <w:spacing w:before="240" w:after="0"/>
        <w:rPr>
          <w:sz w:val="24"/>
          <w:szCs w:val="24"/>
        </w:rPr>
      </w:pPr>
      <w:r w:rsidRPr="006E2768">
        <w:rPr>
          <w:sz w:val="24"/>
          <w:szCs w:val="24"/>
        </w:rPr>
        <w:t xml:space="preserve">Student Name: </w:t>
      </w:r>
      <w:sdt>
        <w:sdtPr>
          <w:rPr>
            <w:sz w:val="24"/>
            <w:szCs w:val="24"/>
          </w:rPr>
          <w:id w:val="-420723046"/>
          <w:placeholder>
            <w:docPart w:val="A02E2FCCE8764E0DA1CF9B3F5FD9E8B8"/>
          </w:placeholder>
          <w:showingPlcHdr/>
          <w:text/>
        </w:sdtPr>
        <w:sdtEndPr/>
        <w:sdtContent>
          <w:r w:rsidR="009017D6">
            <w:rPr>
              <w:rStyle w:val="PlaceholderText"/>
            </w:rPr>
            <w:t>Click here to enter text</w:t>
          </w:r>
        </w:sdtContent>
      </w:sdt>
      <w:r>
        <w:rPr>
          <w:sz w:val="24"/>
          <w:szCs w:val="24"/>
        </w:rPr>
        <w:tab/>
      </w:r>
      <w:r>
        <w:rPr>
          <w:sz w:val="24"/>
          <w:szCs w:val="24"/>
        </w:rPr>
        <w:tab/>
      </w:r>
      <w:r w:rsidRPr="006E2768">
        <w:rPr>
          <w:sz w:val="24"/>
          <w:szCs w:val="24"/>
        </w:rPr>
        <w:t>Email:</w:t>
      </w:r>
      <w:r>
        <w:rPr>
          <w:sz w:val="24"/>
          <w:szCs w:val="24"/>
        </w:rPr>
        <w:t xml:space="preserve"> </w:t>
      </w:r>
      <w:sdt>
        <w:sdtPr>
          <w:rPr>
            <w:sz w:val="24"/>
            <w:szCs w:val="24"/>
          </w:rPr>
          <w:id w:val="727805727"/>
          <w:placeholder>
            <w:docPart w:val="AFD8E4F7C5144711AF92A616DF1E3734"/>
          </w:placeholder>
          <w:showingPlcHdr/>
          <w:text/>
        </w:sdtPr>
        <w:sdtEndPr/>
        <w:sdtContent>
          <w:r w:rsidR="009017D6">
            <w:rPr>
              <w:rStyle w:val="PlaceholderText"/>
            </w:rPr>
            <w:t>Click here to enter text</w:t>
          </w:r>
        </w:sdtContent>
      </w:sdt>
    </w:p>
    <w:p w:rsidR="00EB51EE" w:rsidRDefault="00A17D12" w:rsidP="00E4305B">
      <w:pPr>
        <w:spacing w:before="240"/>
      </w:pPr>
      <w:r>
        <w:t xml:space="preserve">Dear </w:t>
      </w:r>
      <w:sdt>
        <w:sdtPr>
          <w:id w:val="-1932890747"/>
          <w:placeholder>
            <w:docPart w:val="C8F93090728144F89AE6685BFC814460"/>
          </w:placeholder>
          <w:showingPlcHdr/>
          <w:text/>
        </w:sdtPr>
        <w:sdtEndPr/>
        <w:sdtContent>
          <w:r w:rsidR="00EB51EE">
            <w:rPr>
              <w:rStyle w:val="PlaceholderText"/>
            </w:rPr>
            <w:t>Name of Recommender</w:t>
          </w:r>
        </w:sdtContent>
      </w:sdt>
      <w:r w:rsidR="00E4305B">
        <w:t>,</w:t>
      </w:r>
    </w:p>
    <w:p w:rsidR="008831F9" w:rsidRPr="008D0219" w:rsidRDefault="008831F9" w:rsidP="00312D7E">
      <w:pPr>
        <w:rPr>
          <w:rFonts w:eastAsia="Times New Roman" w:cs="Times New Roman"/>
        </w:rPr>
      </w:pPr>
      <w:r>
        <w:t xml:space="preserve">Thank you for agreeing to </w:t>
      </w:r>
      <w:r w:rsidRPr="008D0219">
        <w:t>write</w:t>
      </w:r>
      <w:r w:rsidR="00EA4CD0" w:rsidRPr="008D0219">
        <w:t xml:space="preserve"> me</w:t>
      </w:r>
      <w:r w:rsidRPr="008D0219">
        <w:t xml:space="preserve"> a letter of recommendation for </w:t>
      </w:r>
      <w:r w:rsidR="00EA4CD0" w:rsidRPr="008D0219">
        <w:t>the</w:t>
      </w:r>
      <w:r w:rsidRPr="008D0219">
        <w:t xml:space="preserve"> </w:t>
      </w:r>
      <w:r w:rsidR="00B2706D">
        <w:t>Rhodes</w:t>
      </w:r>
      <w:r w:rsidRPr="008D0219">
        <w:t xml:space="preserve"> Scholarship</w:t>
      </w:r>
      <w:r w:rsidR="00EA4CD0" w:rsidRPr="008D0219">
        <w:t>.</w:t>
      </w:r>
      <w:r w:rsidRPr="008D0219">
        <w:t xml:space="preserve">  As a reminder, </w:t>
      </w:r>
      <w:r w:rsidR="00ED4728">
        <w:t>Rhodes provides full financial support for</w:t>
      </w:r>
      <w:r w:rsidR="00D136EF">
        <w:t xml:space="preserve"> up to 32 US</w:t>
      </w:r>
      <w:r w:rsidR="00ED4728">
        <w:t xml:space="preserve"> students to pursue a degree at the University of Oxford</w:t>
      </w:r>
      <w:r w:rsidR="004D30E5" w:rsidRPr="008D0219">
        <w:rPr>
          <w:rFonts w:eastAsia="Times New Roman" w:cs="Times New Roman"/>
        </w:rPr>
        <w:t xml:space="preserve">. </w:t>
      </w:r>
    </w:p>
    <w:p w:rsidR="00A8044C" w:rsidRDefault="0092094A" w:rsidP="00FB6FF0">
      <w:pPr>
        <w:spacing w:after="0"/>
      </w:pPr>
      <w:r w:rsidRPr="008D0219">
        <w:t>Due to the competitiveness of this award,</w:t>
      </w:r>
      <w:r w:rsidR="008831F9" w:rsidRPr="008D0219">
        <w:t xml:space="preserve"> I ask</w:t>
      </w:r>
      <w:r w:rsidR="008831F9">
        <w:t xml:space="preserve"> that you please address </w:t>
      </w:r>
      <w:r w:rsidR="00976F1C">
        <w:t xml:space="preserve">the </w:t>
      </w:r>
      <w:r w:rsidR="008831F9">
        <w:t xml:space="preserve">following </w:t>
      </w:r>
      <w:r w:rsidR="00976F1C">
        <w:t xml:space="preserve">in </w:t>
      </w:r>
      <w:r w:rsidR="008831F9">
        <w:t>your</w:t>
      </w:r>
      <w:r w:rsidR="00976F1C">
        <w:t xml:space="preserve"> letter</w:t>
      </w:r>
      <w:r>
        <w:t>.</w:t>
      </w:r>
      <w:r w:rsidR="00C12014">
        <w:t xml:space="preserve"> </w:t>
      </w:r>
      <w:r w:rsidR="000625D5">
        <w:t xml:space="preserve">While </w:t>
      </w:r>
      <w:r w:rsidR="008831F9">
        <w:t>I understand</w:t>
      </w:r>
      <w:r w:rsidR="00BA6D74">
        <w:t xml:space="preserve"> </w:t>
      </w:r>
      <w:r w:rsidR="00B3790A">
        <w:t xml:space="preserve">you may not </w:t>
      </w:r>
      <w:r w:rsidR="000625D5">
        <w:t xml:space="preserve">be able to attest to </w:t>
      </w:r>
      <w:r w:rsidR="008831F9">
        <w:t>every bullet point</w:t>
      </w:r>
      <w:r w:rsidR="00BA6D74">
        <w:t xml:space="preserve">, </w:t>
      </w:r>
      <w:r w:rsidR="00B3790A">
        <w:t xml:space="preserve">I </w:t>
      </w:r>
      <w:r w:rsidR="00D136EF">
        <w:t xml:space="preserve">have </w:t>
      </w:r>
      <w:r w:rsidR="00B3790A">
        <w:t>enclosed</w:t>
      </w:r>
      <w:r w:rsidR="00BA6D74">
        <w:t xml:space="preserve"> </w:t>
      </w:r>
      <w:r w:rsidR="00EC57A7">
        <w:t xml:space="preserve">additional </w:t>
      </w:r>
      <w:r w:rsidR="00396ED7">
        <w:t>resources</w:t>
      </w:r>
      <w:r w:rsidR="00EC57A7">
        <w:t xml:space="preserve"> that illustrate how I meet or exceed the selection criteria</w:t>
      </w:r>
      <w:r w:rsidR="00396ED7">
        <w:t>:</w:t>
      </w:r>
      <w:r w:rsidR="00BA6D74">
        <w:t xml:space="preserve"> </w:t>
      </w:r>
    </w:p>
    <w:p w:rsidR="00EC57A7" w:rsidRPr="00EC57A7" w:rsidRDefault="00EC57A7" w:rsidP="00FB6FF0">
      <w:pPr>
        <w:spacing w:after="0"/>
        <w:rPr>
          <w:sz w:val="10"/>
        </w:rPr>
      </w:pPr>
    </w:p>
    <w:p w:rsidR="00D136EF" w:rsidRDefault="00FB716C" w:rsidP="00D136EF">
      <w:pPr>
        <w:spacing w:after="0"/>
      </w:pPr>
      <w:sdt>
        <w:sdtPr>
          <w:id w:val="1179698633"/>
          <w14:checkbox>
            <w14:checked w14:val="0"/>
            <w14:checkedState w14:val="2612" w14:font="MS Gothic"/>
            <w14:uncheckedState w14:val="2610" w14:font="MS Gothic"/>
          </w14:checkbox>
        </w:sdtPr>
        <w:sdtEndPr/>
        <w:sdtContent>
          <w:r w:rsidR="00D136EF">
            <w:rPr>
              <w:rFonts w:ascii="MS Gothic" w:eastAsia="MS Gothic" w:hAnsi="MS Gothic" w:hint="eastAsia"/>
            </w:rPr>
            <w:t>☐</w:t>
          </w:r>
        </w:sdtContent>
      </w:sdt>
      <w:r w:rsidR="00D136EF">
        <w:t>Resume</w:t>
      </w:r>
      <w:r w:rsidR="00D136EF">
        <w:tab/>
      </w:r>
      <w:sdt>
        <w:sdtPr>
          <w:id w:val="-1859730560"/>
          <w14:checkbox>
            <w14:checked w14:val="0"/>
            <w14:checkedState w14:val="2612" w14:font="MS Gothic"/>
            <w14:uncheckedState w14:val="2610" w14:font="MS Gothic"/>
          </w14:checkbox>
        </w:sdtPr>
        <w:sdtEndPr/>
        <w:sdtContent>
          <w:r w:rsidR="00B3133E">
            <w:rPr>
              <w:rFonts w:ascii="MS Gothic" w:eastAsia="MS Gothic" w:hAnsi="MS Gothic" w:hint="eastAsia"/>
            </w:rPr>
            <w:t>☐</w:t>
          </w:r>
        </w:sdtContent>
      </w:sdt>
      <w:r w:rsidR="00B3133E">
        <w:t xml:space="preserve">Program Assessment </w:t>
      </w:r>
      <w:r w:rsidR="00B8522C">
        <w:t>f</w:t>
      </w:r>
      <w:r w:rsidR="00B3133E">
        <w:t>orm</w:t>
      </w:r>
      <w:r w:rsidR="00B3133E">
        <w:tab/>
      </w:r>
      <w:sdt>
        <w:sdtPr>
          <w:id w:val="-1227064528"/>
          <w14:checkbox>
            <w14:checked w14:val="0"/>
            <w14:checkedState w14:val="2612" w14:font="MS Gothic"/>
            <w14:uncheckedState w14:val="2610" w14:font="MS Gothic"/>
          </w14:checkbox>
        </w:sdtPr>
        <w:sdtEndPr/>
        <w:sdtContent>
          <w:r w:rsidR="00D136EF">
            <w:rPr>
              <w:rFonts w:ascii="MS Gothic" w:eastAsia="MS Gothic" w:hAnsi="MS Gothic" w:hint="eastAsia"/>
            </w:rPr>
            <w:t>☐</w:t>
          </w:r>
        </w:sdtContent>
      </w:sdt>
      <w:r w:rsidR="00D136EF">
        <w:t>Overview of accomplishments</w:t>
      </w:r>
      <w:r w:rsidR="00D136EF">
        <w:tab/>
      </w:r>
      <w:sdt>
        <w:sdtPr>
          <w:id w:val="-7370670"/>
          <w14:checkbox>
            <w14:checked w14:val="0"/>
            <w14:checkedState w14:val="2612" w14:font="MS Gothic"/>
            <w14:uncheckedState w14:val="2610" w14:font="MS Gothic"/>
          </w14:checkbox>
        </w:sdtPr>
        <w:sdtEndPr/>
        <w:sdtContent>
          <w:r w:rsidR="00D136EF">
            <w:rPr>
              <w:rFonts w:ascii="MS Gothic" w:eastAsia="MS Gothic" w:hAnsi="MS Gothic" w:hint="eastAsia"/>
            </w:rPr>
            <w:t>☐</w:t>
          </w:r>
        </w:sdtContent>
      </w:sdt>
      <w:sdt>
        <w:sdtPr>
          <w:id w:val="-1358658624"/>
          <w:placeholder>
            <w:docPart w:val="EFFC08BE7B60489FAF221DD7F5E9A37E"/>
          </w:placeholder>
          <w:showingPlcHdr/>
          <w:text/>
        </w:sdtPr>
        <w:sdtEndPr/>
        <w:sdtContent>
          <w:r w:rsidR="00D136EF">
            <w:rPr>
              <w:rStyle w:val="PlaceholderText"/>
            </w:rPr>
            <w:t xml:space="preserve">Other </w:t>
          </w:r>
        </w:sdtContent>
      </w:sdt>
    </w:p>
    <w:p w:rsidR="00D136EF" w:rsidRPr="00EC57A7" w:rsidRDefault="00D136EF" w:rsidP="00D136EF">
      <w:pPr>
        <w:spacing w:after="0"/>
        <w:rPr>
          <w:sz w:val="16"/>
        </w:rPr>
      </w:pPr>
    </w:p>
    <w:p w:rsidR="005F0CF9" w:rsidRDefault="005F0CF9" w:rsidP="005F0CF9">
      <w:pPr>
        <w:spacing w:after="0"/>
      </w:pPr>
      <w:r>
        <w:t xml:space="preserve">Please complete your letter </w:t>
      </w:r>
      <w:r w:rsidRPr="009B216F">
        <w:rPr>
          <w:i/>
        </w:rPr>
        <w:t>no later than</w:t>
      </w:r>
      <w:r>
        <w:t xml:space="preserve"> </w:t>
      </w:r>
      <w:r w:rsidRPr="005F0CF9">
        <w:rPr>
          <w:b/>
          <w:sz w:val="24"/>
        </w:rPr>
        <w:t>August 31</w:t>
      </w:r>
      <w:r w:rsidRPr="005F0CF9">
        <w:rPr>
          <w:sz w:val="24"/>
        </w:rPr>
        <w:t xml:space="preserve"> </w:t>
      </w:r>
      <w:r>
        <w:t>and send it via email to:</w:t>
      </w:r>
    </w:p>
    <w:p w:rsidR="005F0CF9" w:rsidRDefault="005F0CF9" w:rsidP="005F0CF9">
      <w:pPr>
        <w:spacing w:after="0"/>
      </w:pPr>
    </w:p>
    <w:p w:rsidR="00FB716C" w:rsidRDefault="00FB716C" w:rsidP="00FB716C">
      <w:pPr>
        <w:spacing w:after="0"/>
      </w:pPr>
      <w:r>
        <w:t xml:space="preserve">Dr. Scott Wells | </w:t>
      </w:r>
      <w:hyperlink r:id="rId7" w:history="1">
        <w:r>
          <w:rPr>
            <w:rStyle w:val="Hyperlink"/>
            <w:rFonts w:ascii="Calibri" w:hAnsi="Calibri"/>
          </w:rPr>
          <w:t>swells2@exchange.calstatela.edu</w:t>
        </w:r>
      </w:hyperlink>
      <w:r>
        <w:rPr>
          <w:rFonts w:ascii="Calibri" w:hAnsi="Calibri"/>
          <w:color w:val="1F497D"/>
        </w:rPr>
        <w:t xml:space="preserve"> | </w:t>
      </w:r>
      <w:r>
        <w:t>King Hall D145 | 323-343-5969</w:t>
      </w:r>
    </w:p>
    <w:p w:rsidR="005F0CF9" w:rsidRDefault="005F0CF9" w:rsidP="005F0CF9">
      <w:pPr>
        <w:spacing w:after="0"/>
      </w:pPr>
      <w:bookmarkStart w:id="0" w:name="_GoBack"/>
      <w:bookmarkEnd w:id="0"/>
    </w:p>
    <w:p w:rsidR="005F0CF9" w:rsidRDefault="005F0CF9" w:rsidP="005F0CF9">
      <w:pPr>
        <w:spacing w:after="0"/>
      </w:pPr>
      <w:r>
        <w:t>The Rhodes Scholarship Committee will review all applications to determine our campus nomination(s) before the national competition deadline. You will receive additional email instructions in early September on how to upload your letter to the Rhodes application site. Thank you again for your support!</w:t>
      </w:r>
    </w:p>
    <w:p w:rsidR="00D136EF" w:rsidRPr="0007052C" w:rsidRDefault="00D136EF" w:rsidP="00D136EF">
      <w:pPr>
        <w:spacing w:after="0"/>
        <w:rPr>
          <w:sz w:val="16"/>
        </w:rPr>
      </w:pPr>
    </w:p>
    <w:p w:rsidR="00D136EF" w:rsidRDefault="00D136EF" w:rsidP="00D136EF">
      <w:pPr>
        <w:spacing w:after="0"/>
      </w:pPr>
      <w:r>
        <w:t>Sincerely,</w:t>
      </w:r>
    </w:p>
    <w:p w:rsidR="00D136EF" w:rsidRPr="0007052C" w:rsidRDefault="00D136EF" w:rsidP="00D136EF">
      <w:pPr>
        <w:spacing w:after="0"/>
        <w:rPr>
          <w:sz w:val="16"/>
        </w:rPr>
      </w:pPr>
    </w:p>
    <w:p w:rsidR="00D136EF" w:rsidRDefault="00FB716C" w:rsidP="00D136EF">
      <w:pPr>
        <w:spacing w:after="0"/>
        <w:rPr>
          <w:sz w:val="24"/>
          <w:szCs w:val="24"/>
        </w:rPr>
      </w:pPr>
      <w:sdt>
        <w:sdtPr>
          <w:rPr>
            <w:sz w:val="24"/>
            <w:szCs w:val="24"/>
          </w:rPr>
          <w:id w:val="-1550917797"/>
          <w:placeholder>
            <w:docPart w:val="C0703DE7CCD8413D839E1768AAC7B3A6"/>
          </w:placeholder>
          <w:showingPlcHdr/>
          <w:text/>
        </w:sdtPr>
        <w:sdtEndPr/>
        <w:sdtContent>
          <w:r w:rsidR="00D136EF">
            <w:rPr>
              <w:rStyle w:val="PlaceholderText"/>
            </w:rPr>
            <w:t>Click here to enter text</w:t>
          </w:r>
        </w:sdtContent>
      </w:sdt>
    </w:p>
    <w:p w:rsidR="00D136EF" w:rsidRDefault="00FB716C" w:rsidP="00D136EF">
      <w:pPr>
        <w:spacing w:before="240" w:after="0"/>
      </w:pPr>
      <w:sdt>
        <w:sdtPr>
          <w:id w:val="553285115"/>
          <w:placeholder>
            <w:docPart w:val="BAB887EADFF648FAA1E968554D254EA5"/>
          </w:placeholder>
          <w:showingPlcHdr/>
          <w:text/>
        </w:sdtPr>
        <w:sdtEndPr/>
        <w:sdtContent>
          <w:r w:rsidR="00D136EF">
            <w:rPr>
              <w:rStyle w:val="PlaceholderText"/>
            </w:rPr>
            <w:t>Enter major(s) &amp; minor(s)</w:t>
          </w:r>
        </w:sdtContent>
      </w:sdt>
      <w:r w:rsidR="00D136EF">
        <w:tab/>
      </w:r>
      <w:sdt>
        <w:sdtPr>
          <w:rPr>
            <w:sz w:val="24"/>
            <w:szCs w:val="24"/>
          </w:rPr>
          <w:id w:val="-549302836"/>
          <w:placeholder>
            <w:docPart w:val="E99450112D634405A4B461D6E56CCD34"/>
          </w:placeholder>
          <w:showingPlcHdr/>
          <w:text/>
        </w:sdtPr>
        <w:sdtEndPr/>
        <w:sdtContent>
          <w:r w:rsidR="00D136EF">
            <w:rPr>
              <w:rStyle w:val="PlaceholderText"/>
            </w:rPr>
            <w:t>Enter phone number</w:t>
          </w:r>
        </w:sdtContent>
      </w:sdt>
    </w:p>
    <w:p w:rsidR="00E4305B" w:rsidRPr="0078591B" w:rsidRDefault="00E4305B" w:rsidP="00FB6FF0">
      <w:pPr>
        <w:pBdr>
          <w:bottom w:val="single" w:sz="6" w:space="1" w:color="auto"/>
        </w:pBdr>
        <w:spacing w:after="0"/>
        <w:rPr>
          <w:sz w:val="16"/>
        </w:rPr>
      </w:pPr>
    </w:p>
    <w:p w:rsidR="00BC4B9D" w:rsidRPr="0078591B" w:rsidRDefault="00BC4B9D" w:rsidP="00FB6FF0">
      <w:pPr>
        <w:spacing w:after="0"/>
        <w:rPr>
          <w:sz w:val="16"/>
        </w:rPr>
      </w:pPr>
    </w:p>
    <w:p w:rsidR="0078591B" w:rsidRPr="005F0CF9" w:rsidRDefault="0078591B" w:rsidP="00FB6FF0">
      <w:pPr>
        <w:spacing w:after="0"/>
        <w:rPr>
          <w:sz w:val="28"/>
        </w:rPr>
      </w:pPr>
      <w:r w:rsidRPr="005F0CF9">
        <w:rPr>
          <w:sz w:val="28"/>
        </w:rPr>
        <w:t>Selection Criteria</w:t>
      </w:r>
    </w:p>
    <w:p w:rsidR="0078591B" w:rsidRPr="005F0CF9" w:rsidRDefault="0078591B" w:rsidP="00FB6FF0">
      <w:pPr>
        <w:spacing w:after="0"/>
        <w:rPr>
          <w:sz w:val="12"/>
        </w:rPr>
      </w:pPr>
    </w:p>
    <w:p w:rsidR="00BC4B9D" w:rsidRPr="008B166A" w:rsidRDefault="007D3A59" w:rsidP="00EA4234">
      <w:pPr>
        <w:pStyle w:val="ListParagraph"/>
        <w:numPr>
          <w:ilvl w:val="0"/>
          <w:numId w:val="1"/>
        </w:numPr>
        <w:spacing w:after="0"/>
        <w:rPr>
          <w:sz w:val="24"/>
        </w:rPr>
      </w:pPr>
      <w:r w:rsidRPr="008B166A">
        <w:rPr>
          <w:sz w:val="24"/>
        </w:rPr>
        <w:t>The personal reference</w:t>
      </w:r>
      <w:r w:rsidR="00BC4B9D" w:rsidRPr="008B166A">
        <w:rPr>
          <w:sz w:val="24"/>
        </w:rPr>
        <w:t xml:space="preserve"> should be </w:t>
      </w:r>
      <w:r w:rsidRPr="008B166A">
        <w:rPr>
          <w:sz w:val="24"/>
        </w:rPr>
        <w:t>approximately</w:t>
      </w:r>
      <w:r w:rsidR="00BC4B9D" w:rsidRPr="008B166A">
        <w:rPr>
          <w:sz w:val="24"/>
        </w:rPr>
        <w:t xml:space="preserve"> 500 words, but no more than </w:t>
      </w:r>
      <w:r w:rsidRPr="008B166A">
        <w:rPr>
          <w:sz w:val="24"/>
        </w:rPr>
        <w:t>4</w:t>
      </w:r>
      <w:r w:rsidR="00BC4B9D" w:rsidRPr="008B166A">
        <w:rPr>
          <w:sz w:val="24"/>
        </w:rPr>
        <w:t xml:space="preserve">,000 </w:t>
      </w:r>
      <w:r w:rsidRPr="008B166A">
        <w:rPr>
          <w:sz w:val="24"/>
        </w:rPr>
        <w:t>characters</w:t>
      </w:r>
    </w:p>
    <w:p w:rsidR="00CE099D" w:rsidRPr="005F0CF9" w:rsidRDefault="00CE099D" w:rsidP="00CE099D">
      <w:pPr>
        <w:pStyle w:val="ListParagraph"/>
        <w:spacing w:after="0"/>
        <w:ind w:left="360"/>
        <w:rPr>
          <w:sz w:val="12"/>
        </w:rPr>
      </w:pPr>
    </w:p>
    <w:p w:rsidR="00AF3455" w:rsidRPr="008B166A" w:rsidRDefault="00AF3455" w:rsidP="00AF3455">
      <w:pPr>
        <w:pStyle w:val="ListParagraph"/>
        <w:numPr>
          <w:ilvl w:val="0"/>
          <w:numId w:val="1"/>
        </w:numPr>
        <w:spacing w:after="0"/>
        <w:rPr>
          <w:sz w:val="24"/>
        </w:rPr>
      </w:pPr>
      <w:r w:rsidRPr="008B166A">
        <w:rPr>
          <w:sz w:val="24"/>
        </w:rPr>
        <w:t>Commen</w:t>
      </w:r>
      <w:r w:rsidR="009017D6" w:rsidRPr="008B166A">
        <w:rPr>
          <w:sz w:val="24"/>
        </w:rPr>
        <w:t>t</w:t>
      </w:r>
      <w:r w:rsidRPr="008B166A">
        <w:rPr>
          <w:sz w:val="24"/>
        </w:rPr>
        <w:t xml:space="preserve"> on my general fitness for the course proposed </w:t>
      </w:r>
      <w:r w:rsidR="00E25CFB" w:rsidRPr="008B166A">
        <w:rPr>
          <w:sz w:val="24"/>
        </w:rPr>
        <w:t xml:space="preserve">at </w:t>
      </w:r>
      <w:r w:rsidR="00B2706D">
        <w:rPr>
          <w:sz w:val="24"/>
        </w:rPr>
        <w:t>Oxford</w:t>
      </w:r>
      <w:r w:rsidRPr="008B166A">
        <w:rPr>
          <w:b/>
          <w:i/>
          <w:sz w:val="24"/>
        </w:rPr>
        <w:t xml:space="preserve"> </w:t>
      </w:r>
    </w:p>
    <w:p w:rsidR="00817AA6" w:rsidRPr="008B166A" w:rsidRDefault="004D6D3E" w:rsidP="00AF3455">
      <w:pPr>
        <w:pStyle w:val="ListParagraph"/>
        <w:numPr>
          <w:ilvl w:val="1"/>
          <w:numId w:val="1"/>
        </w:numPr>
        <w:spacing w:after="0"/>
        <w:rPr>
          <w:sz w:val="24"/>
        </w:rPr>
      </w:pPr>
      <w:r w:rsidRPr="00976962">
        <w:rPr>
          <w:sz w:val="24"/>
        </w:rPr>
        <w:t xml:space="preserve">Why </w:t>
      </w:r>
      <w:r w:rsidR="00AF3455" w:rsidRPr="008B166A">
        <w:rPr>
          <w:sz w:val="24"/>
        </w:rPr>
        <w:t>I chose</w:t>
      </w:r>
      <w:r w:rsidR="000A6745" w:rsidRPr="008B166A">
        <w:rPr>
          <w:sz w:val="24"/>
        </w:rPr>
        <w:t xml:space="preserve"> </w:t>
      </w:r>
      <w:r w:rsidRPr="008B166A">
        <w:rPr>
          <w:sz w:val="24"/>
        </w:rPr>
        <w:t xml:space="preserve">the  </w:t>
      </w:r>
      <w:sdt>
        <w:sdtPr>
          <w:rPr>
            <w:sz w:val="24"/>
          </w:rPr>
          <w:id w:val="1030067807"/>
          <w:showingPlcHdr/>
          <w:text/>
        </w:sdtPr>
        <w:sdtEndPr/>
        <w:sdtContent>
          <w:r w:rsidR="003661CF" w:rsidRPr="008B166A">
            <w:rPr>
              <w:rStyle w:val="PlaceholderText"/>
              <w:sz w:val="24"/>
            </w:rPr>
            <w:t>Click here to enter text</w:t>
          </w:r>
        </w:sdtContent>
      </w:sdt>
      <w:r w:rsidR="003661CF" w:rsidRPr="008B166A">
        <w:rPr>
          <w:sz w:val="24"/>
        </w:rPr>
        <w:t xml:space="preserve"> </w:t>
      </w:r>
      <w:r w:rsidR="000A6745" w:rsidRPr="008B166A">
        <w:rPr>
          <w:sz w:val="24"/>
        </w:rPr>
        <w:t xml:space="preserve">program </w:t>
      </w:r>
      <w:r w:rsidRPr="008B166A">
        <w:rPr>
          <w:sz w:val="24"/>
        </w:rPr>
        <w:t xml:space="preserve">at the </w:t>
      </w:r>
      <w:r w:rsidR="003661CF" w:rsidRPr="008B166A">
        <w:rPr>
          <w:sz w:val="24"/>
        </w:rPr>
        <w:t xml:space="preserve">University of </w:t>
      </w:r>
      <w:r w:rsidR="00B2706D">
        <w:rPr>
          <w:sz w:val="24"/>
        </w:rPr>
        <w:t>Oxford</w:t>
      </w:r>
      <w:r w:rsidRPr="008B166A">
        <w:rPr>
          <w:sz w:val="24"/>
        </w:rPr>
        <w:t xml:space="preserve"> </w:t>
      </w:r>
    </w:p>
    <w:p w:rsidR="00E25CFB" w:rsidRPr="008B166A" w:rsidRDefault="00E25CFB" w:rsidP="00AF3455">
      <w:pPr>
        <w:pStyle w:val="ListParagraph"/>
        <w:numPr>
          <w:ilvl w:val="1"/>
          <w:numId w:val="1"/>
        </w:numPr>
        <w:spacing w:after="0"/>
      </w:pPr>
      <w:r w:rsidRPr="008B166A">
        <w:rPr>
          <w:sz w:val="24"/>
        </w:rPr>
        <w:t>Why I am a “good fit” with this program</w:t>
      </w:r>
    </w:p>
    <w:p w:rsidR="00CE099D" w:rsidRPr="005F0CF9" w:rsidRDefault="00CE099D" w:rsidP="00AF3455">
      <w:pPr>
        <w:spacing w:after="0"/>
        <w:ind w:left="720"/>
        <w:rPr>
          <w:sz w:val="12"/>
        </w:rPr>
      </w:pPr>
    </w:p>
    <w:p w:rsidR="009536FD" w:rsidRPr="00E26B2E" w:rsidRDefault="009536FD" w:rsidP="00E26B2E">
      <w:pPr>
        <w:pStyle w:val="ListParagraph"/>
        <w:numPr>
          <w:ilvl w:val="0"/>
          <w:numId w:val="1"/>
        </w:numPr>
        <w:rPr>
          <w:sz w:val="24"/>
        </w:rPr>
      </w:pPr>
      <w:r>
        <w:t>Outstanding Scholarly Achievements</w:t>
      </w:r>
    </w:p>
    <w:p w:rsidR="00E26B2E" w:rsidRPr="005F0CF9" w:rsidRDefault="00E26B2E" w:rsidP="00E26B2E">
      <w:pPr>
        <w:pStyle w:val="ListParagraph"/>
        <w:ind w:left="360"/>
        <w:rPr>
          <w:sz w:val="12"/>
        </w:rPr>
      </w:pPr>
    </w:p>
    <w:p w:rsidR="009536FD" w:rsidRPr="008B166A" w:rsidRDefault="009536FD" w:rsidP="009536FD">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Character</w:t>
      </w:r>
    </w:p>
    <w:p w:rsidR="00444948" w:rsidRPr="005F0CF9" w:rsidRDefault="00444948" w:rsidP="00444948">
      <w:pPr>
        <w:pStyle w:val="ListParagraph"/>
        <w:spacing w:after="0"/>
        <w:ind w:left="1080"/>
        <w:rPr>
          <w:rStyle w:val="Strong"/>
          <w:bCs w:val="0"/>
          <w:sz w:val="12"/>
        </w:rPr>
      </w:pPr>
    </w:p>
    <w:p w:rsidR="004D6D3E" w:rsidRPr="00E26B2E" w:rsidRDefault="009536FD" w:rsidP="009536FD">
      <w:pPr>
        <w:pStyle w:val="ListParagraph"/>
        <w:numPr>
          <w:ilvl w:val="0"/>
          <w:numId w:val="1"/>
        </w:numPr>
        <w:spacing w:after="0"/>
        <w:rPr>
          <w:rStyle w:val="Strong"/>
          <w:bCs w:val="0"/>
          <w:sz w:val="24"/>
        </w:rPr>
      </w:pPr>
      <w:r>
        <w:t xml:space="preserve">Commitment to </w:t>
      </w:r>
      <w:r w:rsidR="00E26B2E">
        <w:t>O</w:t>
      </w:r>
      <w:r>
        <w:t xml:space="preserve">thers and to the </w:t>
      </w:r>
      <w:r w:rsidR="00E26B2E">
        <w:t>C</w:t>
      </w:r>
      <w:r>
        <w:t xml:space="preserve">ommon </w:t>
      </w:r>
      <w:r w:rsidR="00E26B2E">
        <w:t>G</w:t>
      </w:r>
      <w:r>
        <w:t>ood</w:t>
      </w:r>
      <w:r w:rsidR="008B166A" w:rsidRPr="008B166A">
        <w:rPr>
          <w:rStyle w:val="Strong"/>
          <w:b w:val="0"/>
          <w:sz w:val="24"/>
        </w:rPr>
        <w:t xml:space="preserve"> </w:t>
      </w:r>
    </w:p>
    <w:p w:rsidR="00E26B2E" w:rsidRPr="005F0CF9" w:rsidRDefault="00E26B2E" w:rsidP="00E26B2E">
      <w:pPr>
        <w:pStyle w:val="ListParagraph"/>
        <w:rPr>
          <w:b/>
          <w:sz w:val="12"/>
        </w:rPr>
      </w:pPr>
    </w:p>
    <w:p w:rsidR="008B166A" w:rsidRPr="005F0CF9" w:rsidRDefault="00E26B2E" w:rsidP="005F0CF9">
      <w:pPr>
        <w:pStyle w:val="ListParagraph"/>
        <w:numPr>
          <w:ilvl w:val="0"/>
          <w:numId w:val="1"/>
        </w:numPr>
        <w:spacing w:after="0"/>
        <w:rPr>
          <w:sz w:val="24"/>
        </w:rPr>
      </w:pPr>
      <w:r w:rsidRPr="008B166A">
        <w:rPr>
          <w:sz w:val="24"/>
        </w:rPr>
        <w:t xml:space="preserve">Leadership Potential </w:t>
      </w:r>
    </w:p>
    <w:sectPr w:rsidR="008B166A" w:rsidRPr="005F0CF9" w:rsidSect="00D136EF">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39" w:rsidRDefault="00485439" w:rsidP="00360A08">
      <w:pPr>
        <w:spacing w:after="0" w:line="240" w:lineRule="auto"/>
      </w:pPr>
      <w:r>
        <w:separator/>
      </w:r>
    </w:p>
  </w:endnote>
  <w:endnote w:type="continuationSeparator" w:id="0">
    <w:p w:rsidR="00485439" w:rsidRDefault="00485439"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F0" w:rsidRDefault="00F61926">
    <w:pPr>
      <w:pStyle w:val="Footer"/>
    </w:pPr>
    <w:r>
      <w:rPr>
        <w:noProof/>
      </w:rPr>
      <w:drawing>
        <wp:anchor distT="0" distB="0" distL="114300" distR="114300" simplePos="0" relativeHeight="251658240" behindDoc="1" locked="0" layoutInCell="1" allowOverlap="1">
          <wp:simplePos x="0" y="0"/>
          <wp:positionH relativeFrom="column">
            <wp:posOffset>2167890</wp:posOffset>
          </wp:positionH>
          <wp:positionV relativeFrom="paragraph">
            <wp:posOffset>6985</wp:posOffset>
          </wp:positionV>
          <wp:extent cx="626882" cy="779780"/>
          <wp:effectExtent l="0" t="0" r="190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StateLAlogo_badg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882" cy="779780"/>
                  </a:xfrm>
                  <a:prstGeom prst="rect">
                    <a:avLst/>
                  </a:prstGeom>
                </pic:spPr>
              </pic:pic>
            </a:graphicData>
          </a:graphic>
          <wp14:sizeRelH relativeFrom="page">
            <wp14:pctWidth>0</wp14:pctWidth>
          </wp14:sizeRelH>
          <wp14:sizeRelV relativeFrom="page">
            <wp14:pctHeight>0</wp14:pctHeight>
          </wp14:sizeRelV>
        </wp:anchor>
      </w:drawing>
    </w:r>
  </w:p>
  <w:p w:rsidR="003554F0" w:rsidRDefault="003554F0" w:rsidP="009017D6">
    <w:pPr>
      <w:pStyle w:val="Footer"/>
      <w:tabs>
        <w:tab w:val="left" w:pos="338"/>
      </w:tabs>
      <w:jc w:val="right"/>
    </w:pPr>
    <w:r>
      <w:t>National &amp; International Scholarships and Fellowships Program</w:t>
    </w:r>
  </w:p>
  <w:p w:rsidR="003554F0" w:rsidRDefault="003554F0" w:rsidP="009017D6">
    <w:pPr>
      <w:pStyle w:val="Footer"/>
      <w:jc w:val="right"/>
    </w:pPr>
    <w:r>
      <w:t xml:space="preserve">King Hall D145 | 323-343-5964 | </w:t>
    </w:r>
    <w:hyperlink r:id="rId2" w:history="1">
      <w:r w:rsidRPr="007E7328">
        <w:rPr>
          <w:rStyle w:val="Hyperlink"/>
        </w:rPr>
        <w:t>www.calstatela.edu/nisfep</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39" w:rsidRDefault="00485439" w:rsidP="00360A08">
      <w:pPr>
        <w:spacing w:after="0" w:line="240" w:lineRule="auto"/>
      </w:pPr>
      <w:r>
        <w:separator/>
      </w:r>
    </w:p>
  </w:footnote>
  <w:footnote w:type="continuationSeparator" w:id="0">
    <w:p w:rsidR="00485439" w:rsidRDefault="00485439" w:rsidP="0036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22653"/>
    <w:multiLevelType w:val="hybridMultilevel"/>
    <w:tmpl w:val="DC3A560C"/>
    <w:lvl w:ilvl="0" w:tplc="8EB8C6BC">
      <w:start w:val="1"/>
      <w:numFmt w:val="bullet"/>
      <w:lvlText w:val="q"/>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6701"/>
    <w:multiLevelType w:val="hybridMultilevel"/>
    <w:tmpl w:val="6382ED48"/>
    <w:lvl w:ilvl="0" w:tplc="8EB8C6BC">
      <w:start w:val="1"/>
      <w:numFmt w:val="bullet"/>
      <w:lvlText w:val="q"/>
      <w:lvlJc w:val="left"/>
      <w:pPr>
        <w:ind w:left="360" w:hanging="360"/>
      </w:pPr>
      <w:rPr>
        <w:rFonts w:ascii="Wingdings" w:hAnsi="Wingdings"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A6"/>
    <w:rsid w:val="000625D5"/>
    <w:rsid w:val="000955DF"/>
    <w:rsid w:val="000A6745"/>
    <w:rsid w:val="0016593A"/>
    <w:rsid w:val="002571CB"/>
    <w:rsid w:val="002933C7"/>
    <w:rsid w:val="002C207A"/>
    <w:rsid w:val="00312D7E"/>
    <w:rsid w:val="00335899"/>
    <w:rsid w:val="003554F0"/>
    <w:rsid w:val="00356926"/>
    <w:rsid w:val="00360A08"/>
    <w:rsid w:val="003661CF"/>
    <w:rsid w:val="00396ED7"/>
    <w:rsid w:val="003B2D50"/>
    <w:rsid w:val="003C5BE8"/>
    <w:rsid w:val="00444948"/>
    <w:rsid w:val="00485439"/>
    <w:rsid w:val="004D30E5"/>
    <w:rsid w:val="004D6D3E"/>
    <w:rsid w:val="004F2792"/>
    <w:rsid w:val="004F76F9"/>
    <w:rsid w:val="0050060C"/>
    <w:rsid w:val="00594C56"/>
    <w:rsid w:val="00595A74"/>
    <w:rsid w:val="005F0CF9"/>
    <w:rsid w:val="006249C6"/>
    <w:rsid w:val="006852C9"/>
    <w:rsid w:val="006D330B"/>
    <w:rsid w:val="006E2768"/>
    <w:rsid w:val="0078097B"/>
    <w:rsid w:val="0078591B"/>
    <w:rsid w:val="007D3A59"/>
    <w:rsid w:val="007F0EF6"/>
    <w:rsid w:val="00817AA6"/>
    <w:rsid w:val="008614E0"/>
    <w:rsid w:val="008831F9"/>
    <w:rsid w:val="00897DE1"/>
    <w:rsid w:val="008B166A"/>
    <w:rsid w:val="008D0219"/>
    <w:rsid w:val="008F63B8"/>
    <w:rsid w:val="009017D6"/>
    <w:rsid w:val="00913214"/>
    <w:rsid w:val="0092094A"/>
    <w:rsid w:val="00944213"/>
    <w:rsid w:val="009536FD"/>
    <w:rsid w:val="00976962"/>
    <w:rsid w:val="00976F1C"/>
    <w:rsid w:val="009C5DF1"/>
    <w:rsid w:val="009E4EEF"/>
    <w:rsid w:val="00A17D12"/>
    <w:rsid w:val="00A8044C"/>
    <w:rsid w:val="00AF3455"/>
    <w:rsid w:val="00B2706D"/>
    <w:rsid w:val="00B3133E"/>
    <w:rsid w:val="00B3790A"/>
    <w:rsid w:val="00B8522C"/>
    <w:rsid w:val="00B92778"/>
    <w:rsid w:val="00BA6D74"/>
    <w:rsid w:val="00BC4B9D"/>
    <w:rsid w:val="00BE527B"/>
    <w:rsid w:val="00C12014"/>
    <w:rsid w:val="00C63B1D"/>
    <w:rsid w:val="00CA5008"/>
    <w:rsid w:val="00CE099D"/>
    <w:rsid w:val="00D136EF"/>
    <w:rsid w:val="00D7600F"/>
    <w:rsid w:val="00DB0FBB"/>
    <w:rsid w:val="00DF2964"/>
    <w:rsid w:val="00E25CFB"/>
    <w:rsid w:val="00E26B2E"/>
    <w:rsid w:val="00E40D36"/>
    <w:rsid w:val="00E4305B"/>
    <w:rsid w:val="00E474F0"/>
    <w:rsid w:val="00EA4234"/>
    <w:rsid w:val="00EA4CD0"/>
    <w:rsid w:val="00EB51EE"/>
    <w:rsid w:val="00EC57A7"/>
    <w:rsid w:val="00ED4728"/>
    <w:rsid w:val="00F17B56"/>
    <w:rsid w:val="00F61926"/>
    <w:rsid w:val="00FB6FF0"/>
    <w:rsid w:val="00FB716C"/>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B9A8CB-AD6B-43F1-8AB8-6BED5C37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34"/>
    <w:qFormat/>
    <w:rsid w:val="00EA4234"/>
    <w:pPr>
      <w:ind w:left="720"/>
      <w:contextualSpacing/>
    </w:pPr>
  </w:style>
  <w:style w:type="character" w:styleId="Strong">
    <w:name w:val="Strong"/>
    <w:basedOn w:val="DefaultParagraphFont"/>
    <w:uiPriority w:val="22"/>
    <w:qFormat/>
    <w:rsid w:val="00500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2986">
      <w:bodyDiv w:val="1"/>
      <w:marLeft w:val="0"/>
      <w:marRight w:val="0"/>
      <w:marTop w:val="0"/>
      <w:marBottom w:val="0"/>
      <w:divBdr>
        <w:top w:val="none" w:sz="0" w:space="0" w:color="auto"/>
        <w:left w:val="none" w:sz="0" w:space="0" w:color="auto"/>
        <w:bottom w:val="none" w:sz="0" w:space="0" w:color="auto"/>
        <w:right w:val="none" w:sz="0" w:space="0" w:color="auto"/>
      </w:divBdr>
      <w:divsChild>
        <w:div w:id="1567838458">
          <w:marLeft w:val="0"/>
          <w:marRight w:val="0"/>
          <w:marTop w:val="0"/>
          <w:marBottom w:val="0"/>
          <w:divBdr>
            <w:top w:val="none" w:sz="0" w:space="0" w:color="auto"/>
            <w:left w:val="none" w:sz="0" w:space="0" w:color="auto"/>
            <w:bottom w:val="none" w:sz="0" w:space="0" w:color="auto"/>
            <w:right w:val="none" w:sz="0" w:space="0" w:color="auto"/>
          </w:divBdr>
        </w:div>
      </w:divsChild>
    </w:div>
    <w:div w:id="927694133">
      <w:bodyDiv w:val="1"/>
      <w:marLeft w:val="0"/>
      <w:marRight w:val="0"/>
      <w:marTop w:val="0"/>
      <w:marBottom w:val="0"/>
      <w:divBdr>
        <w:top w:val="none" w:sz="0" w:space="0" w:color="auto"/>
        <w:left w:val="none" w:sz="0" w:space="0" w:color="auto"/>
        <w:bottom w:val="none" w:sz="0" w:space="0" w:color="auto"/>
        <w:right w:val="none" w:sz="0" w:space="0" w:color="auto"/>
      </w:divBdr>
      <w:divsChild>
        <w:div w:id="1522621318">
          <w:marLeft w:val="0"/>
          <w:marRight w:val="0"/>
          <w:marTop w:val="0"/>
          <w:marBottom w:val="0"/>
          <w:divBdr>
            <w:top w:val="none" w:sz="0" w:space="0" w:color="auto"/>
            <w:left w:val="none" w:sz="0" w:space="0" w:color="auto"/>
            <w:bottom w:val="none" w:sz="0" w:space="0" w:color="auto"/>
            <w:right w:val="none" w:sz="0" w:space="0" w:color="auto"/>
          </w:divBdr>
        </w:div>
      </w:divsChild>
    </w:div>
    <w:div w:id="1319961312">
      <w:bodyDiv w:val="1"/>
      <w:marLeft w:val="0"/>
      <w:marRight w:val="0"/>
      <w:marTop w:val="0"/>
      <w:marBottom w:val="0"/>
      <w:divBdr>
        <w:top w:val="none" w:sz="0" w:space="0" w:color="auto"/>
        <w:left w:val="none" w:sz="0" w:space="0" w:color="auto"/>
        <w:bottom w:val="none" w:sz="0" w:space="0" w:color="auto"/>
        <w:right w:val="none" w:sz="0" w:space="0" w:color="auto"/>
      </w:divBdr>
      <w:divsChild>
        <w:div w:id="480267398">
          <w:marLeft w:val="0"/>
          <w:marRight w:val="0"/>
          <w:marTop w:val="0"/>
          <w:marBottom w:val="0"/>
          <w:divBdr>
            <w:top w:val="none" w:sz="0" w:space="0" w:color="auto"/>
            <w:left w:val="none" w:sz="0" w:space="0" w:color="auto"/>
            <w:bottom w:val="none" w:sz="0" w:space="0" w:color="auto"/>
            <w:right w:val="none" w:sz="0" w:space="0" w:color="auto"/>
          </w:divBdr>
        </w:div>
      </w:divsChild>
    </w:div>
    <w:div w:id="1651669315">
      <w:bodyDiv w:val="1"/>
      <w:marLeft w:val="0"/>
      <w:marRight w:val="0"/>
      <w:marTop w:val="0"/>
      <w:marBottom w:val="0"/>
      <w:divBdr>
        <w:top w:val="none" w:sz="0" w:space="0" w:color="auto"/>
        <w:left w:val="none" w:sz="0" w:space="0" w:color="auto"/>
        <w:bottom w:val="none" w:sz="0" w:space="0" w:color="auto"/>
        <w:right w:val="none" w:sz="0" w:space="0" w:color="auto"/>
      </w:divBdr>
      <w:divsChild>
        <w:div w:id="124433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lls2@exchange.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lstatela.edu/nisfe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C12F9A" w:rsidP="00C12F9A">
          <w:pPr>
            <w:pStyle w:val="A02E2FCCE8764E0DA1CF9B3F5FD9E8B88"/>
          </w:pPr>
          <w:r>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C12F9A" w:rsidP="00C12F9A">
          <w:pPr>
            <w:pStyle w:val="AFD8E4F7C5144711AF92A616DF1E37348"/>
          </w:pPr>
          <w:r>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C12F9A" w:rsidP="00C12F9A">
          <w:pPr>
            <w:pStyle w:val="C8F93090728144F89AE6685BFC8144608"/>
          </w:pPr>
          <w:r>
            <w:rPr>
              <w:rStyle w:val="PlaceholderText"/>
            </w:rPr>
            <w:t>Name of Recommender</w:t>
          </w:r>
        </w:p>
      </w:docPartBody>
    </w:docPart>
    <w:docPart>
      <w:docPartPr>
        <w:name w:val="EFFC08BE7B60489FAF221DD7F5E9A37E"/>
        <w:category>
          <w:name w:val="General"/>
          <w:gallery w:val="placeholder"/>
        </w:category>
        <w:types>
          <w:type w:val="bbPlcHdr"/>
        </w:types>
        <w:behaviors>
          <w:behavior w:val="content"/>
        </w:behaviors>
        <w:guid w:val="{AC4688E1-2220-4430-8A17-93C3A093DE18}"/>
      </w:docPartPr>
      <w:docPartBody>
        <w:p w:rsidR="001F5E53" w:rsidRDefault="0095595C" w:rsidP="0095595C">
          <w:pPr>
            <w:pStyle w:val="EFFC08BE7B60489FAF221DD7F5E9A37E"/>
          </w:pPr>
          <w:r>
            <w:rPr>
              <w:rStyle w:val="PlaceholderText"/>
            </w:rPr>
            <w:t xml:space="preserve">Other </w:t>
          </w:r>
        </w:p>
      </w:docPartBody>
    </w:docPart>
    <w:docPart>
      <w:docPartPr>
        <w:name w:val="C0703DE7CCD8413D839E1768AAC7B3A6"/>
        <w:category>
          <w:name w:val="General"/>
          <w:gallery w:val="placeholder"/>
        </w:category>
        <w:types>
          <w:type w:val="bbPlcHdr"/>
        </w:types>
        <w:behaviors>
          <w:behavior w:val="content"/>
        </w:behaviors>
        <w:guid w:val="{8BFB4A6C-D325-4862-986D-F4426E8C5F1C}"/>
      </w:docPartPr>
      <w:docPartBody>
        <w:p w:rsidR="001F5E53" w:rsidRDefault="0095595C" w:rsidP="0095595C">
          <w:pPr>
            <w:pStyle w:val="C0703DE7CCD8413D839E1768AAC7B3A6"/>
          </w:pPr>
          <w:r>
            <w:rPr>
              <w:rStyle w:val="PlaceholderText"/>
            </w:rPr>
            <w:t>Click here to enter text</w:t>
          </w:r>
        </w:p>
      </w:docPartBody>
    </w:docPart>
    <w:docPart>
      <w:docPartPr>
        <w:name w:val="BAB887EADFF648FAA1E968554D254EA5"/>
        <w:category>
          <w:name w:val="General"/>
          <w:gallery w:val="placeholder"/>
        </w:category>
        <w:types>
          <w:type w:val="bbPlcHdr"/>
        </w:types>
        <w:behaviors>
          <w:behavior w:val="content"/>
        </w:behaviors>
        <w:guid w:val="{0225B38B-3A76-4196-9E88-9036E23BEF1F}"/>
      </w:docPartPr>
      <w:docPartBody>
        <w:p w:rsidR="001F5E53" w:rsidRDefault="0095595C" w:rsidP="0095595C">
          <w:pPr>
            <w:pStyle w:val="BAB887EADFF648FAA1E968554D254EA5"/>
          </w:pPr>
          <w:r>
            <w:rPr>
              <w:rStyle w:val="PlaceholderText"/>
            </w:rPr>
            <w:t>Enter major(s) &amp; minor(s)</w:t>
          </w:r>
        </w:p>
      </w:docPartBody>
    </w:docPart>
    <w:docPart>
      <w:docPartPr>
        <w:name w:val="E99450112D634405A4B461D6E56CCD34"/>
        <w:category>
          <w:name w:val="General"/>
          <w:gallery w:val="placeholder"/>
        </w:category>
        <w:types>
          <w:type w:val="bbPlcHdr"/>
        </w:types>
        <w:behaviors>
          <w:behavior w:val="content"/>
        </w:behaviors>
        <w:guid w:val="{399DBC90-FD53-4697-9CB7-46CD900E1DC4}"/>
      </w:docPartPr>
      <w:docPartBody>
        <w:p w:rsidR="001F5E53" w:rsidRDefault="0095595C" w:rsidP="0095595C">
          <w:pPr>
            <w:pStyle w:val="E99450112D634405A4B461D6E56CCD34"/>
          </w:pPr>
          <w:r>
            <w:rPr>
              <w:rStyle w:val="PlaceholderText"/>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C"/>
    <w:rsid w:val="001F5E53"/>
    <w:rsid w:val="00220D5C"/>
    <w:rsid w:val="007043FA"/>
    <w:rsid w:val="0095595C"/>
    <w:rsid w:val="00A50EDA"/>
    <w:rsid w:val="00BF3D10"/>
    <w:rsid w:val="00C12F9A"/>
    <w:rsid w:val="00CD4E6C"/>
    <w:rsid w:val="00E979D1"/>
    <w:rsid w:val="00EE34DB"/>
    <w:rsid w:val="00F40B37"/>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8EF7E8BB421587E914C3CD98F767">
    <w:name w:val="D87C8EF7E8BB421587E914C3CD98F767"/>
    <w:rsid w:val="00220D5C"/>
  </w:style>
  <w:style w:type="character" w:styleId="PlaceholderText">
    <w:name w:val="Placeholder Text"/>
    <w:basedOn w:val="DefaultParagraphFont"/>
    <w:uiPriority w:val="99"/>
    <w:semiHidden/>
    <w:rsid w:val="0095595C"/>
    <w:rPr>
      <w:color w:val="808080"/>
    </w:rPr>
  </w:style>
  <w:style w:type="paragraph" w:customStyle="1" w:styleId="ADAC6414BEFA4F499089E96A70E6C37F">
    <w:name w:val="ADAC6414BEFA4F499089E96A70E6C37F"/>
    <w:rsid w:val="00F40B37"/>
  </w:style>
  <w:style w:type="paragraph" w:customStyle="1" w:styleId="D1BC0F3D532E4E40A6E779464CF8586B">
    <w:name w:val="D1BC0F3D532E4E40A6E779464CF8586B"/>
    <w:rsid w:val="00F40B37"/>
  </w:style>
  <w:style w:type="paragraph" w:customStyle="1" w:styleId="D1BC0F3D532E4E40A6E779464CF8586B1">
    <w:name w:val="D1BC0F3D532E4E40A6E779464CF8586B1"/>
    <w:rsid w:val="00F40B37"/>
    <w:rPr>
      <w:rFonts w:eastAsiaTheme="minorHAnsi"/>
    </w:rPr>
  </w:style>
  <w:style w:type="paragraph" w:customStyle="1" w:styleId="D1BC0F3D532E4E40A6E779464CF8586B2">
    <w:name w:val="D1BC0F3D532E4E40A6E779464CF8586B2"/>
    <w:rsid w:val="00F40B37"/>
    <w:pPr>
      <w:ind w:left="720"/>
      <w:contextualSpacing/>
    </w:pPr>
    <w:rPr>
      <w:rFonts w:eastAsiaTheme="minorHAnsi"/>
    </w:rPr>
  </w:style>
  <w:style w:type="paragraph" w:customStyle="1" w:styleId="A02E2FCCE8764E0DA1CF9B3F5FD9E8B8">
    <w:name w:val="A02E2FCCE8764E0DA1CF9B3F5FD9E8B8"/>
    <w:rsid w:val="00F40B37"/>
    <w:rPr>
      <w:rFonts w:eastAsiaTheme="minorHAnsi"/>
    </w:rPr>
  </w:style>
  <w:style w:type="paragraph" w:customStyle="1" w:styleId="AFD8E4F7C5144711AF92A616DF1E3734">
    <w:name w:val="AFD8E4F7C5144711AF92A616DF1E3734"/>
    <w:rsid w:val="00F40B37"/>
    <w:rPr>
      <w:rFonts w:eastAsiaTheme="minorHAnsi"/>
    </w:rPr>
  </w:style>
  <w:style w:type="paragraph" w:customStyle="1" w:styleId="C8F93090728144F89AE6685BFC814460">
    <w:name w:val="C8F93090728144F89AE6685BFC814460"/>
    <w:rsid w:val="00F40B37"/>
    <w:rPr>
      <w:rFonts w:eastAsiaTheme="minorHAnsi"/>
    </w:rPr>
  </w:style>
  <w:style w:type="paragraph" w:customStyle="1" w:styleId="D1BC0F3D532E4E40A6E779464CF8586B3">
    <w:name w:val="D1BC0F3D532E4E40A6E779464CF8586B3"/>
    <w:rsid w:val="00F40B37"/>
    <w:pPr>
      <w:ind w:left="720"/>
      <w:contextualSpacing/>
    </w:pPr>
    <w:rPr>
      <w:rFonts w:eastAsiaTheme="minorHAnsi"/>
    </w:rPr>
  </w:style>
  <w:style w:type="paragraph" w:customStyle="1" w:styleId="A02E2FCCE8764E0DA1CF9B3F5FD9E8B81">
    <w:name w:val="A02E2FCCE8764E0DA1CF9B3F5FD9E8B81"/>
    <w:rsid w:val="00F40B37"/>
    <w:rPr>
      <w:rFonts w:eastAsiaTheme="minorHAnsi"/>
    </w:rPr>
  </w:style>
  <w:style w:type="paragraph" w:customStyle="1" w:styleId="AFD8E4F7C5144711AF92A616DF1E37341">
    <w:name w:val="AFD8E4F7C5144711AF92A616DF1E37341"/>
    <w:rsid w:val="00F40B37"/>
    <w:rPr>
      <w:rFonts w:eastAsiaTheme="minorHAnsi"/>
    </w:rPr>
  </w:style>
  <w:style w:type="paragraph" w:customStyle="1" w:styleId="C8F93090728144F89AE6685BFC8144601">
    <w:name w:val="C8F93090728144F89AE6685BFC8144601"/>
    <w:rsid w:val="00F40B37"/>
    <w:rPr>
      <w:rFonts w:eastAsiaTheme="minorHAnsi"/>
    </w:rPr>
  </w:style>
  <w:style w:type="paragraph" w:customStyle="1" w:styleId="7FCE061001534C779908791A20A53B68">
    <w:name w:val="7FCE061001534C779908791A20A53B68"/>
    <w:rsid w:val="00F40B37"/>
    <w:rPr>
      <w:rFonts w:eastAsiaTheme="minorHAnsi"/>
    </w:rPr>
  </w:style>
  <w:style w:type="paragraph" w:customStyle="1" w:styleId="D1BC0F3D532E4E40A6E779464CF8586B4">
    <w:name w:val="D1BC0F3D532E4E40A6E779464CF8586B4"/>
    <w:rsid w:val="00F40B37"/>
    <w:pPr>
      <w:ind w:left="720"/>
      <w:contextualSpacing/>
    </w:pPr>
    <w:rPr>
      <w:rFonts w:eastAsiaTheme="minorHAnsi"/>
    </w:rPr>
  </w:style>
  <w:style w:type="paragraph" w:customStyle="1" w:styleId="A02E2FCCE8764E0DA1CF9B3F5FD9E8B82">
    <w:name w:val="A02E2FCCE8764E0DA1CF9B3F5FD9E8B82"/>
    <w:rsid w:val="00F40B37"/>
    <w:rPr>
      <w:rFonts w:eastAsiaTheme="minorHAnsi"/>
    </w:rPr>
  </w:style>
  <w:style w:type="paragraph" w:customStyle="1" w:styleId="AFD8E4F7C5144711AF92A616DF1E37342">
    <w:name w:val="AFD8E4F7C5144711AF92A616DF1E37342"/>
    <w:rsid w:val="00F40B37"/>
    <w:rPr>
      <w:rFonts w:eastAsiaTheme="minorHAnsi"/>
    </w:rPr>
  </w:style>
  <w:style w:type="paragraph" w:customStyle="1" w:styleId="C8F93090728144F89AE6685BFC8144602">
    <w:name w:val="C8F93090728144F89AE6685BFC8144602"/>
    <w:rsid w:val="00F40B37"/>
    <w:rPr>
      <w:rFonts w:eastAsiaTheme="minorHAnsi"/>
    </w:rPr>
  </w:style>
  <w:style w:type="paragraph" w:customStyle="1" w:styleId="7FCE061001534C779908791A20A53B681">
    <w:name w:val="7FCE061001534C779908791A20A53B681"/>
    <w:rsid w:val="00F40B37"/>
    <w:rPr>
      <w:rFonts w:eastAsiaTheme="minorHAnsi"/>
    </w:rPr>
  </w:style>
  <w:style w:type="paragraph" w:customStyle="1" w:styleId="12538D87BC5848A8B5E6372D1E4ED936">
    <w:name w:val="12538D87BC5848A8B5E6372D1E4ED936"/>
    <w:rsid w:val="00F40B37"/>
    <w:rPr>
      <w:rFonts w:eastAsiaTheme="minorHAnsi"/>
    </w:rPr>
  </w:style>
  <w:style w:type="paragraph" w:customStyle="1" w:styleId="D1BC0F3D532E4E40A6E779464CF8586B5">
    <w:name w:val="D1BC0F3D532E4E40A6E779464CF8586B5"/>
    <w:rsid w:val="00F40B37"/>
    <w:pPr>
      <w:ind w:left="720"/>
      <w:contextualSpacing/>
    </w:pPr>
    <w:rPr>
      <w:rFonts w:eastAsiaTheme="minorHAnsi"/>
    </w:rPr>
  </w:style>
  <w:style w:type="paragraph" w:customStyle="1" w:styleId="A02E2FCCE8764E0DA1CF9B3F5FD9E8B83">
    <w:name w:val="A02E2FCCE8764E0DA1CF9B3F5FD9E8B83"/>
    <w:rsid w:val="00F40B37"/>
    <w:rPr>
      <w:rFonts w:eastAsiaTheme="minorHAnsi"/>
    </w:rPr>
  </w:style>
  <w:style w:type="paragraph" w:customStyle="1" w:styleId="AFD8E4F7C5144711AF92A616DF1E37343">
    <w:name w:val="AFD8E4F7C5144711AF92A616DF1E37343"/>
    <w:rsid w:val="00F40B37"/>
    <w:rPr>
      <w:rFonts w:eastAsiaTheme="minorHAnsi"/>
    </w:rPr>
  </w:style>
  <w:style w:type="paragraph" w:customStyle="1" w:styleId="C8F93090728144F89AE6685BFC8144603">
    <w:name w:val="C8F93090728144F89AE6685BFC8144603"/>
    <w:rsid w:val="00F40B37"/>
    <w:rPr>
      <w:rFonts w:eastAsiaTheme="minorHAnsi"/>
    </w:rPr>
  </w:style>
  <w:style w:type="paragraph" w:customStyle="1" w:styleId="D1BC0F3D532E4E40A6E779464CF8586B6">
    <w:name w:val="D1BC0F3D532E4E40A6E779464CF8586B6"/>
    <w:rsid w:val="00F40B37"/>
    <w:pPr>
      <w:ind w:left="720"/>
      <w:contextualSpacing/>
    </w:pPr>
    <w:rPr>
      <w:rFonts w:eastAsiaTheme="minorHAnsi"/>
    </w:rPr>
  </w:style>
  <w:style w:type="paragraph" w:customStyle="1" w:styleId="A02E2FCCE8764E0DA1CF9B3F5FD9E8B84">
    <w:name w:val="A02E2FCCE8764E0DA1CF9B3F5FD9E8B84"/>
    <w:rsid w:val="00F40B37"/>
    <w:rPr>
      <w:rFonts w:eastAsiaTheme="minorHAnsi"/>
    </w:rPr>
  </w:style>
  <w:style w:type="paragraph" w:customStyle="1" w:styleId="AFD8E4F7C5144711AF92A616DF1E37344">
    <w:name w:val="AFD8E4F7C5144711AF92A616DF1E37344"/>
    <w:rsid w:val="00F40B37"/>
    <w:rPr>
      <w:rFonts w:eastAsiaTheme="minorHAnsi"/>
    </w:rPr>
  </w:style>
  <w:style w:type="paragraph" w:customStyle="1" w:styleId="C8F93090728144F89AE6685BFC8144604">
    <w:name w:val="C8F93090728144F89AE6685BFC8144604"/>
    <w:rsid w:val="00F40B37"/>
    <w:rPr>
      <w:rFonts w:eastAsiaTheme="minorHAnsi"/>
    </w:rPr>
  </w:style>
  <w:style w:type="paragraph" w:customStyle="1" w:styleId="B957F4745525429EAAADB0FF76CF49F8">
    <w:name w:val="B957F4745525429EAAADB0FF76CF49F8"/>
    <w:rsid w:val="00F40B37"/>
    <w:rPr>
      <w:rFonts w:eastAsiaTheme="minorHAnsi"/>
    </w:rPr>
  </w:style>
  <w:style w:type="paragraph" w:customStyle="1" w:styleId="D1BC0F3D532E4E40A6E779464CF8586B7">
    <w:name w:val="D1BC0F3D532E4E40A6E779464CF8586B7"/>
    <w:rsid w:val="00F40B37"/>
    <w:pPr>
      <w:ind w:left="720"/>
      <w:contextualSpacing/>
    </w:pPr>
    <w:rPr>
      <w:rFonts w:eastAsiaTheme="minorHAnsi"/>
    </w:rPr>
  </w:style>
  <w:style w:type="paragraph" w:customStyle="1" w:styleId="A02E2FCCE8764E0DA1CF9B3F5FD9E8B85">
    <w:name w:val="A02E2FCCE8764E0DA1CF9B3F5FD9E8B85"/>
    <w:rsid w:val="00F40B37"/>
    <w:rPr>
      <w:rFonts w:eastAsiaTheme="minorHAnsi"/>
    </w:rPr>
  </w:style>
  <w:style w:type="paragraph" w:customStyle="1" w:styleId="AFD8E4F7C5144711AF92A616DF1E37345">
    <w:name w:val="AFD8E4F7C5144711AF92A616DF1E37345"/>
    <w:rsid w:val="00F40B37"/>
    <w:rPr>
      <w:rFonts w:eastAsiaTheme="minorHAnsi"/>
    </w:rPr>
  </w:style>
  <w:style w:type="paragraph" w:customStyle="1" w:styleId="C8F93090728144F89AE6685BFC8144605">
    <w:name w:val="C8F93090728144F89AE6685BFC8144605"/>
    <w:rsid w:val="00F40B37"/>
    <w:rPr>
      <w:rFonts w:eastAsiaTheme="minorHAnsi"/>
    </w:rPr>
  </w:style>
  <w:style w:type="paragraph" w:customStyle="1" w:styleId="B957F4745525429EAAADB0FF76CF49F81">
    <w:name w:val="B957F4745525429EAAADB0FF76CF49F81"/>
    <w:rsid w:val="00F40B37"/>
    <w:rPr>
      <w:rFonts w:eastAsiaTheme="minorHAnsi"/>
    </w:rPr>
  </w:style>
  <w:style w:type="paragraph" w:customStyle="1" w:styleId="D1BC0F3D532E4E40A6E779464CF8586B8">
    <w:name w:val="D1BC0F3D532E4E40A6E779464CF8586B8"/>
    <w:rsid w:val="00F40B37"/>
    <w:pPr>
      <w:ind w:left="720"/>
      <w:contextualSpacing/>
    </w:pPr>
    <w:rPr>
      <w:rFonts w:eastAsiaTheme="minorHAnsi"/>
    </w:rPr>
  </w:style>
  <w:style w:type="paragraph" w:customStyle="1" w:styleId="A02E2FCCE8764E0DA1CF9B3F5FD9E8B86">
    <w:name w:val="A02E2FCCE8764E0DA1CF9B3F5FD9E8B86"/>
    <w:rsid w:val="00F40B37"/>
    <w:rPr>
      <w:rFonts w:eastAsiaTheme="minorHAnsi"/>
    </w:rPr>
  </w:style>
  <w:style w:type="paragraph" w:customStyle="1" w:styleId="AFD8E4F7C5144711AF92A616DF1E37346">
    <w:name w:val="AFD8E4F7C5144711AF92A616DF1E37346"/>
    <w:rsid w:val="00F40B37"/>
    <w:rPr>
      <w:rFonts w:eastAsiaTheme="minorHAnsi"/>
    </w:rPr>
  </w:style>
  <w:style w:type="paragraph" w:customStyle="1" w:styleId="C8F93090728144F89AE6685BFC8144606">
    <w:name w:val="C8F93090728144F89AE6685BFC8144606"/>
    <w:rsid w:val="00F40B37"/>
    <w:rPr>
      <w:rFonts w:eastAsiaTheme="minorHAnsi"/>
    </w:rPr>
  </w:style>
  <w:style w:type="paragraph" w:customStyle="1" w:styleId="B957F4745525429EAAADB0FF76CF49F82">
    <w:name w:val="B957F4745525429EAAADB0FF76CF49F82"/>
    <w:rsid w:val="00F40B37"/>
    <w:rPr>
      <w:rFonts w:eastAsiaTheme="minorHAnsi"/>
    </w:rPr>
  </w:style>
  <w:style w:type="paragraph" w:customStyle="1" w:styleId="D1BC0F3D532E4E40A6E779464CF8586B9">
    <w:name w:val="D1BC0F3D532E4E40A6E779464CF8586B9"/>
    <w:rsid w:val="00F40B37"/>
    <w:pPr>
      <w:ind w:left="720"/>
      <w:contextualSpacing/>
    </w:pPr>
    <w:rPr>
      <w:rFonts w:eastAsiaTheme="minorHAnsi"/>
    </w:rPr>
  </w:style>
  <w:style w:type="paragraph" w:customStyle="1" w:styleId="A02E2FCCE8764E0DA1CF9B3F5FD9E8B87">
    <w:name w:val="A02E2FCCE8764E0DA1CF9B3F5FD9E8B87"/>
    <w:rsid w:val="00F40B37"/>
    <w:rPr>
      <w:rFonts w:eastAsiaTheme="minorHAnsi"/>
    </w:rPr>
  </w:style>
  <w:style w:type="paragraph" w:customStyle="1" w:styleId="AFD8E4F7C5144711AF92A616DF1E37347">
    <w:name w:val="AFD8E4F7C5144711AF92A616DF1E37347"/>
    <w:rsid w:val="00F40B37"/>
    <w:rPr>
      <w:rFonts w:eastAsiaTheme="minorHAnsi"/>
    </w:rPr>
  </w:style>
  <w:style w:type="paragraph" w:customStyle="1" w:styleId="C8F93090728144F89AE6685BFC8144607">
    <w:name w:val="C8F93090728144F89AE6685BFC8144607"/>
    <w:rsid w:val="00F40B37"/>
    <w:rPr>
      <w:rFonts w:eastAsiaTheme="minorHAnsi"/>
    </w:rPr>
  </w:style>
  <w:style w:type="paragraph" w:customStyle="1" w:styleId="B957F4745525429EAAADB0FF76CF49F83">
    <w:name w:val="B957F4745525429EAAADB0FF76CF49F83"/>
    <w:rsid w:val="00F40B37"/>
    <w:rPr>
      <w:rFonts w:eastAsiaTheme="minorHAnsi"/>
    </w:rPr>
  </w:style>
  <w:style w:type="paragraph" w:customStyle="1" w:styleId="D1BC0F3D532E4E40A6E779464CF8586B10">
    <w:name w:val="D1BC0F3D532E4E40A6E779464CF8586B10"/>
    <w:rsid w:val="00F40B37"/>
    <w:pPr>
      <w:ind w:left="720"/>
      <w:contextualSpacing/>
    </w:pPr>
    <w:rPr>
      <w:rFonts w:eastAsiaTheme="minorHAnsi"/>
    </w:rPr>
  </w:style>
  <w:style w:type="paragraph" w:customStyle="1" w:styleId="A02E2FCCE8764E0DA1CF9B3F5FD9E8B88">
    <w:name w:val="A02E2FCCE8764E0DA1CF9B3F5FD9E8B88"/>
    <w:rsid w:val="00C12F9A"/>
    <w:rPr>
      <w:rFonts w:eastAsiaTheme="minorHAnsi"/>
    </w:rPr>
  </w:style>
  <w:style w:type="paragraph" w:customStyle="1" w:styleId="AFD8E4F7C5144711AF92A616DF1E37348">
    <w:name w:val="AFD8E4F7C5144711AF92A616DF1E37348"/>
    <w:rsid w:val="00C12F9A"/>
    <w:rPr>
      <w:rFonts w:eastAsiaTheme="minorHAnsi"/>
    </w:rPr>
  </w:style>
  <w:style w:type="paragraph" w:customStyle="1" w:styleId="C8F93090728144F89AE6685BFC8144608">
    <w:name w:val="C8F93090728144F89AE6685BFC8144608"/>
    <w:rsid w:val="00C12F9A"/>
    <w:rPr>
      <w:rFonts w:eastAsiaTheme="minorHAnsi"/>
    </w:rPr>
  </w:style>
  <w:style w:type="paragraph" w:customStyle="1" w:styleId="DA8FA8CDE5AC4D17BA4B3F48D0916C68">
    <w:name w:val="DA8FA8CDE5AC4D17BA4B3F48D0916C68"/>
    <w:rsid w:val="00C12F9A"/>
    <w:rPr>
      <w:rFonts w:eastAsiaTheme="minorHAnsi"/>
    </w:rPr>
  </w:style>
  <w:style w:type="paragraph" w:customStyle="1" w:styleId="D98B610532CF4352927EA7E40DA2CA1D">
    <w:name w:val="D98B610532CF4352927EA7E40DA2CA1D"/>
    <w:rsid w:val="00C12F9A"/>
    <w:pPr>
      <w:ind w:left="720"/>
      <w:contextualSpacing/>
    </w:pPr>
    <w:rPr>
      <w:rFonts w:eastAsiaTheme="minorHAnsi"/>
    </w:rPr>
  </w:style>
  <w:style w:type="paragraph" w:customStyle="1" w:styleId="EFFC08BE7B60489FAF221DD7F5E9A37E">
    <w:name w:val="EFFC08BE7B60489FAF221DD7F5E9A37E"/>
    <w:rsid w:val="0095595C"/>
    <w:pPr>
      <w:spacing w:after="160" w:line="259" w:lineRule="auto"/>
    </w:pPr>
  </w:style>
  <w:style w:type="paragraph" w:customStyle="1" w:styleId="C0703DE7CCD8413D839E1768AAC7B3A6">
    <w:name w:val="C0703DE7CCD8413D839E1768AAC7B3A6"/>
    <w:rsid w:val="0095595C"/>
    <w:pPr>
      <w:spacing w:after="160" w:line="259" w:lineRule="auto"/>
    </w:pPr>
  </w:style>
  <w:style w:type="paragraph" w:customStyle="1" w:styleId="BAB887EADFF648FAA1E968554D254EA5">
    <w:name w:val="BAB887EADFF648FAA1E968554D254EA5"/>
    <w:rsid w:val="0095595C"/>
    <w:pPr>
      <w:spacing w:after="160" w:line="259" w:lineRule="auto"/>
    </w:pPr>
  </w:style>
  <w:style w:type="paragraph" w:customStyle="1" w:styleId="E99450112D634405A4B461D6E56CCD34">
    <w:name w:val="E99450112D634405A4B461D6E56CCD34"/>
    <w:rsid w:val="009559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Zimmerman, Cassidy</cp:lastModifiedBy>
  <cp:revision>19</cp:revision>
  <dcterms:created xsi:type="dcterms:W3CDTF">2015-06-05T22:14:00Z</dcterms:created>
  <dcterms:modified xsi:type="dcterms:W3CDTF">2017-08-01T17:35:00Z</dcterms:modified>
</cp:coreProperties>
</file>